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EBF3" w14:textId="77777777" w:rsidR="00243EF9" w:rsidRDefault="00243EF9" w:rsidP="00243EF9">
      <w:pPr>
        <w:rPr>
          <w:noProof/>
        </w:rPr>
      </w:pPr>
    </w:p>
    <w:p w14:paraId="40438EDA" w14:textId="4973814E" w:rsidR="005A4B16" w:rsidRDefault="005A4B16" w:rsidP="00243EF9">
      <w:pPr>
        <w:rPr>
          <w:noProof/>
        </w:rPr>
      </w:pPr>
      <w:r>
        <w:rPr>
          <w:noProof/>
        </w:rPr>
        <w:drawing>
          <wp:inline distT="0" distB="0" distL="0" distR="0" wp14:anchorId="6F3457E3" wp14:editId="02187B66">
            <wp:extent cx="5562600" cy="1827457"/>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109526.tmp"/>
                    <pic:cNvPicPr/>
                  </pic:nvPicPr>
                  <pic:blipFill>
                    <a:blip r:embed="rId4">
                      <a:extLst>
                        <a:ext uri="{28A0092B-C50C-407E-A947-70E740481C1C}">
                          <a14:useLocalDpi xmlns:a14="http://schemas.microsoft.com/office/drawing/2010/main" val="0"/>
                        </a:ext>
                      </a:extLst>
                    </a:blip>
                    <a:stretch>
                      <a:fillRect/>
                    </a:stretch>
                  </pic:blipFill>
                  <pic:spPr>
                    <a:xfrm>
                      <a:off x="0" y="0"/>
                      <a:ext cx="5579003" cy="1832846"/>
                    </a:xfrm>
                    <a:prstGeom prst="rect">
                      <a:avLst/>
                    </a:prstGeom>
                  </pic:spPr>
                </pic:pic>
              </a:graphicData>
            </a:graphic>
          </wp:inline>
        </w:drawing>
      </w:r>
    </w:p>
    <w:p w14:paraId="3E6F5134" w14:textId="02BEDEE4" w:rsidR="00FC3958" w:rsidRDefault="00243EF9" w:rsidP="00243EF9">
      <w:r>
        <w:t>NB</w:t>
      </w:r>
      <w:r w:rsidR="00E01D6F">
        <w:t>T</w:t>
      </w:r>
      <w:r>
        <w:t>.1.</w:t>
      </w:r>
      <w:r w:rsidR="005A4B16">
        <w:t>3ab</w:t>
      </w:r>
      <w:r>
        <w:t>-FSA-</w:t>
      </w:r>
      <w:r w:rsidR="00014515">
        <w:t>MS</w:t>
      </w:r>
      <w:r w:rsidR="009B3BA9">
        <w:t>5</w:t>
      </w:r>
    </w:p>
    <w:p w14:paraId="15F7B850" w14:textId="1C66F98B" w:rsidR="00014515" w:rsidRDefault="00014515" w:rsidP="00243EF9">
      <w:pPr>
        <w:rPr>
          <w:rFonts w:ascii="Calibri" w:hAnsi="Calibri" w:cs="Calibri"/>
        </w:rPr>
      </w:pPr>
      <w:r>
        <w:rPr>
          <w:rFonts w:ascii="Calibri" w:hAnsi="Calibri" w:cs="Calibri"/>
        </w:rPr>
        <w:t>Multiselect</w:t>
      </w:r>
    </w:p>
    <w:p w14:paraId="157F346E" w14:textId="216B0A45" w:rsidR="00FE257D" w:rsidRDefault="00FE257D" w:rsidP="00FE257D">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4C0B189B" w14:textId="77777777" w:rsidR="00FE257D" w:rsidRDefault="00FE257D" w:rsidP="00FE257D">
      <w:r>
        <w:rPr>
          <w:b/>
          <w:bCs/>
          <w:i/>
          <w:iCs/>
          <w:color w:val="C00000"/>
          <w:sz w:val="24"/>
          <w:szCs w:val="24"/>
        </w:rPr>
        <w:t>Keep in mind that all correct answers must be selected for a student to receive any credit for the item.</w:t>
      </w:r>
      <w:r>
        <w:t xml:space="preserve"> </w:t>
      </w:r>
    </w:p>
    <w:p w14:paraId="2746FA98" w14:textId="77777777" w:rsidR="00FE257D" w:rsidRDefault="00FE257D" w:rsidP="00243EF9"/>
    <w:p w14:paraId="2DB3E786" w14:textId="77777777" w:rsidR="00FE257D" w:rsidRDefault="00FE257D" w:rsidP="00243EF9"/>
    <w:p w14:paraId="7E06592A" w14:textId="3F96151B" w:rsidR="00F8756B" w:rsidRDefault="00F8756B" w:rsidP="00243EF9"/>
    <w:p w14:paraId="06E1662D" w14:textId="69A4620D" w:rsidR="009B3BA9" w:rsidRDefault="00FE257D" w:rsidP="00243EF9">
      <w:bookmarkStart w:id="0" w:name="_GoBack"/>
      <w:r>
        <w:rPr>
          <w:noProof/>
        </w:rPr>
        <w:drawing>
          <wp:inline distT="0" distB="0" distL="0" distR="0" wp14:anchorId="1D1E9840" wp14:editId="12AAA0A5">
            <wp:extent cx="6543675" cy="29432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103F3E.tmp"/>
                    <pic:cNvPicPr/>
                  </pic:nvPicPr>
                  <pic:blipFill>
                    <a:blip r:embed="rId5">
                      <a:extLst>
                        <a:ext uri="{28A0092B-C50C-407E-A947-70E740481C1C}">
                          <a14:useLocalDpi xmlns:a14="http://schemas.microsoft.com/office/drawing/2010/main" val="0"/>
                        </a:ext>
                      </a:extLst>
                    </a:blip>
                    <a:stretch>
                      <a:fillRect/>
                    </a:stretch>
                  </pic:blipFill>
                  <pic:spPr>
                    <a:xfrm>
                      <a:off x="0" y="0"/>
                      <a:ext cx="6543675" cy="2943225"/>
                    </a:xfrm>
                    <a:prstGeom prst="rect">
                      <a:avLst/>
                    </a:prstGeom>
                  </pic:spPr>
                </pic:pic>
              </a:graphicData>
            </a:graphic>
          </wp:inline>
        </w:drawing>
      </w:r>
      <w:bookmarkEnd w:id="0"/>
    </w:p>
    <w:p w14:paraId="7440B079" w14:textId="610471DF" w:rsidR="00F423C2" w:rsidRDefault="00FE257D" w:rsidP="00243EF9">
      <w:r>
        <w:rPr>
          <w:noProof/>
        </w:rPr>
        <w:drawing>
          <wp:anchor distT="0" distB="0" distL="114300" distR="114300" simplePos="0" relativeHeight="251659264" behindDoc="0" locked="0" layoutInCell="1" allowOverlap="1" wp14:anchorId="0FC5D397" wp14:editId="6ED7CCCE">
            <wp:simplePos x="0" y="0"/>
            <wp:positionH relativeFrom="column">
              <wp:posOffset>2286000</wp:posOffset>
            </wp:positionH>
            <wp:positionV relativeFrom="paragraph">
              <wp:posOffset>9525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0797506" wp14:editId="6BE4DE54">
            <wp:simplePos x="0" y="0"/>
            <wp:positionH relativeFrom="margin">
              <wp:align>center</wp:align>
            </wp:positionH>
            <wp:positionV relativeFrom="paragraph">
              <wp:posOffset>9525</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795285E" wp14:editId="30C09EFD">
            <wp:simplePos x="0" y="0"/>
            <wp:positionH relativeFrom="column">
              <wp:posOffset>4314825</wp:posOffset>
            </wp:positionH>
            <wp:positionV relativeFrom="paragraph">
              <wp:posOffset>18415</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F264629" wp14:editId="5EADAB31">
            <wp:simplePos x="0" y="0"/>
            <wp:positionH relativeFrom="column">
              <wp:posOffset>5267325</wp:posOffset>
            </wp:positionH>
            <wp:positionV relativeFrom="paragraph">
              <wp:posOffset>8890</wp:posOffset>
            </wp:positionV>
            <wp:extent cx="241300" cy="2368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15BA47B7" wp14:editId="02916F27">
            <wp:simplePos x="0" y="0"/>
            <wp:positionH relativeFrom="column">
              <wp:posOffset>6276975</wp:posOffset>
            </wp:positionH>
            <wp:positionV relativeFrom="paragraph">
              <wp:posOffset>9525</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3AA85CD1" w14:textId="1BF45074" w:rsidR="006526D3" w:rsidRDefault="006526D3" w:rsidP="00243EF9"/>
    <w:p w14:paraId="50877016" w14:textId="0C4540BC" w:rsidR="005A4B16" w:rsidRDefault="005A4B16" w:rsidP="00243EF9"/>
    <w:p w14:paraId="11525E82" w14:textId="77777777" w:rsidR="00307CFF" w:rsidRDefault="00307CFF" w:rsidP="00243EF9"/>
    <w:p w14:paraId="1812CB6A" w14:textId="77777777" w:rsidR="006760B3" w:rsidRDefault="006760B3" w:rsidP="00243EF9"/>
    <w:p w14:paraId="5B0BDD87" w14:textId="77777777" w:rsidR="006444BA" w:rsidRDefault="006444BA" w:rsidP="00243EF9"/>
    <w:p w14:paraId="23E5A02A" w14:textId="77777777" w:rsidR="004E6085" w:rsidRDefault="004E6085" w:rsidP="00243EF9"/>
    <w:p w14:paraId="739713D8" w14:textId="77777777" w:rsidR="00550B30" w:rsidRDefault="00550B30" w:rsidP="00243EF9"/>
    <w:p w14:paraId="159C5679" w14:textId="77777777" w:rsidR="0028080A" w:rsidRPr="00243EF9" w:rsidRDefault="0028080A" w:rsidP="00243EF9"/>
    <w:sectPr w:rsidR="0028080A" w:rsidRPr="00243EF9" w:rsidSect="00FE25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8B"/>
    <w:rsid w:val="00014515"/>
    <w:rsid w:val="001F67BD"/>
    <w:rsid w:val="00243EF9"/>
    <w:rsid w:val="0028080A"/>
    <w:rsid w:val="00307CFF"/>
    <w:rsid w:val="004E6085"/>
    <w:rsid w:val="0051668B"/>
    <w:rsid w:val="00550B30"/>
    <w:rsid w:val="005A4B16"/>
    <w:rsid w:val="006444BA"/>
    <w:rsid w:val="006526D3"/>
    <w:rsid w:val="006760B3"/>
    <w:rsid w:val="00757AA3"/>
    <w:rsid w:val="009B3BA9"/>
    <w:rsid w:val="00D2175A"/>
    <w:rsid w:val="00E01D6F"/>
    <w:rsid w:val="00F423C2"/>
    <w:rsid w:val="00F8756B"/>
    <w:rsid w:val="00FC3958"/>
    <w:rsid w:val="00FE2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CF9"/>
  <w15:chartTrackingRefBased/>
  <w15:docId w15:val="{59498612-8424-4CF0-898B-677AF53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2015-08-26T16:02:00Z</dcterms:created>
  <dcterms:modified xsi:type="dcterms:W3CDTF">2015-11-02T20:28:00Z</dcterms:modified>
</cp:coreProperties>
</file>